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DFC31" w14:textId="77777777" w:rsidR="00D103A5" w:rsidRPr="008B01F2" w:rsidRDefault="00D103A5" w:rsidP="00D103A5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8B01F2">
        <w:rPr>
          <w:rFonts w:ascii="Times New Roman" w:hAnsi="Times New Roman" w:cs="Times New Roman"/>
          <w:b/>
          <w:color w:val="000000" w:themeColor="text1"/>
          <w:lang w:val="ru-RU"/>
        </w:rPr>
        <w:t>АЛЬФРЕДО КАНДУЧЧИ ПЭ ФЕРРЕЙРА, ДИРЕКТОР ПО ПРОДАЖАМ И РАЗВИТИЮ TOMORROW LTD., МЕЖДУНАРОДНАЯ СЕТЬ</w:t>
      </w:r>
    </w:p>
    <w:p w14:paraId="6E10EB1E" w14:textId="77777777" w:rsidR="00D103A5" w:rsidRPr="00F576EA" w:rsidRDefault="00D103A5" w:rsidP="00D103A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A18DFE7" w14:textId="77777777" w:rsidR="00D103A5" w:rsidRDefault="00D103A5" w:rsidP="00D103A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Global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— это идеальное сочетание искусства и моды. Это захватывающее руководство для каждого, кто хочет всегда быть в курсе последних тенденций и </w:t>
      </w:r>
      <w:r>
        <w:rPr>
          <w:rFonts w:ascii="Times New Roman" w:hAnsi="Times New Roman" w:cs="Times New Roman"/>
          <w:color w:val="000000" w:themeColor="text1"/>
          <w:lang w:val="ru-RU"/>
        </w:rPr>
        <w:t>глубже понимать отрасль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. Он повышает уровень осведомленности о различных аспектах, </w:t>
      </w:r>
      <w:r>
        <w:rPr>
          <w:rFonts w:ascii="Times New Roman" w:hAnsi="Times New Roman" w:cs="Times New Roman"/>
          <w:color w:val="000000" w:themeColor="text1"/>
          <w:lang w:val="ru-RU"/>
        </w:rPr>
        <w:t>создающих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восприятие индустрии моды, где искусство и мода идут рука об руку. Чтение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Global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576EA">
        <w:rPr>
          <w:rFonts w:ascii="Times New Roman" w:hAnsi="Times New Roman" w:cs="Times New Roman"/>
          <w:color w:val="000000" w:themeColor="text1"/>
          <w:lang w:val="ru-RU"/>
        </w:rPr>
        <w:t>Magazine</w:t>
      </w:r>
      <w:proofErr w:type="spellEnd"/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— это неизменное удовольствие, а иллюстративный ряд интересен и уникален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 центре внимания сам продукт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>, а не его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описание</w:t>
      </w:r>
      <w:r w:rsidRPr="00F576EA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7525A17" w14:textId="77777777" w:rsidR="001D5108" w:rsidRDefault="00D103A5">
      <w:bookmarkStart w:id="0" w:name="_GoBack"/>
      <w:bookmarkEnd w:id="0"/>
    </w:p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A5"/>
    <w:rsid w:val="0071528D"/>
    <w:rsid w:val="00893A0E"/>
    <w:rsid w:val="00D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161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0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Macintosh Word</Application>
  <DocSecurity>0</DocSecurity>
  <Lines>4</Lines>
  <Paragraphs>1</Paragraphs>
  <ScaleCrop>false</ScaleCrop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</cp:revision>
  <dcterms:created xsi:type="dcterms:W3CDTF">2017-03-07T16:58:00Z</dcterms:created>
  <dcterms:modified xsi:type="dcterms:W3CDTF">2017-03-07T16:58:00Z</dcterms:modified>
</cp:coreProperties>
</file>